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77777777" w:rsidR="0061255A" w:rsidRPr="0061255A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C4AE98" w14:textId="77777777" w:rsidR="00734455" w:rsidRPr="00E54AF5" w:rsidRDefault="00734455" w:rsidP="00734455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5065157"/>
          <w:bookmarkEnd w:id="0"/>
          <w:bookmarkEnd w:id="1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237B1041" wp14:editId="432B5A7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36AB197" w14:textId="77777777" w:rsidR="00734455" w:rsidRPr="00E54AF5" w:rsidRDefault="00734455" w:rsidP="00734455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86E3AAC" w14:textId="77777777" w:rsidR="00E16A1E" w:rsidRDefault="00E16A1E" w:rsidP="00E16A1E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07CD8346" w14:textId="77777777" w:rsidR="00E16A1E" w:rsidRPr="00177444" w:rsidRDefault="00E16A1E" w:rsidP="00E16A1E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4C4D6B87" w14:textId="77777777" w:rsidR="005B5033" w:rsidRPr="000249D1" w:rsidRDefault="005B5033" w:rsidP="005B503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bookmarkEnd w:id="3"/>
          <w:bookmarkEnd w:id="4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5122E904" w14:textId="77777777" w:rsidR="005B5033" w:rsidRPr="000249D1" w:rsidRDefault="005B5033" w:rsidP="005B5033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5"/>
        <w:p w14:paraId="420FE92C" w14:textId="77777777" w:rsidR="005B5033" w:rsidRPr="00F5763F" w:rsidRDefault="005B5033" w:rsidP="005B5033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0D7FDE82" w14:textId="31168B08" w:rsidR="001553CF" w:rsidRPr="00D2425E" w:rsidRDefault="001553CF" w:rsidP="001553CF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</w:t>
          </w:r>
          <w:r w:rsidR="007E0F88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81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_AP_2026</w:t>
          </w:r>
        </w:p>
        <w:p w14:paraId="70AB64AB" w14:textId="0A5A7BD6" w:rsidR="00734455" w:rsidRPr="00E54AF5" w:rsidRDefault="00734455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7A41EB7B" w14:textId="3BCCE850" w:rsidR="00734455" w:rsidRPr="00E54AF5" w:rsidRDefault="00706892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713B552F" wp14:editId="612EF425">
                <wp:simplePos x="0" y="0"/>
                <wp:positionH relativeFrom="margin">
                  <wp:posOffset>981710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>
                          <a:hlinkClick r:id="rId9"/>
                        </pic:cNvPr>
                        <pic:cNvPicPr/>
                      </pic:nvPicPr>
                      <pic:blipFill rotWithShape="1"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08E2ADCA" wp14:editId="3EF9226C">
                    <wp:simplePos x="0" y="0"/>
                    <wp:positionH relativeFrom="column">
                      <wp:posOffset>970915</wp:posOffset>
                    </wp:positionH>
                    <wp:positionV relativeFrom="paragraph">
                      <wp:posOffset>56515</wp:posOffset>
                    </wp:positionV>
                    <wp:extent cx="4474845" cy="2538730"/>
                    <wp:effectExtent l="19050" t="19050" r="40005" b="330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387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F626673" id="Rettangolo 1" o:spid="_x0000_s1026" style="position:absolute;margin-left:76.45pt;margin-top:4.4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twmwIAAI0FAAAOAAAAZHJzL2Uyb0RvYy54bWysVEtv2zAMvg/YfxB0X+2kTpMZdYqgXYcB&#10;QVusHXpWZCk2JouapMTJfn0p+dGgK3YY5oMgmh8/PkTy8urQKLIX1tWgCzo5SykRmkNZ621Bfzzd&#10;flpQ4jzTJVOgRUGPwtGr5ccPl63JxRQqUKWwBEm0y1tT0Mp7kyeJ45VomDsDIzQqJdiGeRTtNikt&#10;a5G9Uck0TS+SFmxpLHDhHP696ZR0GfmlFNzfS+mEJ6qgGJuPp43nJpzJ8pLlW8tMVfM+DPYPUTSs&#10;1uh0pLphnpGdrf+gampuwYH0ZxyaBKSsuYg5YDaT9E02jxUzIuaCxXFmLJP7f7T8bv9oHmwI3Zk1&#10;8J8OK5K0xuWjJgiuxxykbQIWAyeHWMXjWEVx8ITjzyybZ4tsRglH3XR2vpifxzonLB/MjXX+q4CG&#10;hEtBLT5TrB7br50PAbB8gARvGm5rpeJTKU1adDG/mAYHDDvG6jLaOlB1GXAxF7vdXCtL9iy8e5ot&#10;5l/CUyPvCQwlpftsuwRjqv6oROBQ+ruQpC4xpWnnITSlGGkZ50L7SaeqWCk6b7MUv8HZYBFdR8LA&#10;LDHKkbsnGJAdycDdxdzjg6mIPT0ap38LrDMeLaJn0H40bmoN9j0ChVn1njv8UKSuNKFKGyiPD5ZY&#10;6CbKGX5b41uumfMPzOII4bDhWvD3eEgF+GbQ3yipwP5+73/AY2ejlpIWR7Kg7teOWUGJ+qax5z9P&#10;sizMcBSy2XyKgj3VbE41etdcA77+BBeQ4fEa8F4NV2mhecbtsQpeUcU0R98F5d4OwrXvVgXuHy5W&#10;qwjDuTXMr/Wj4YE8VDX06tPhmVnTN7THWbiDYXxZ/qavO2yw1LDaeZB1bPrXuvb1xpmPjdPvp7BU&#10;TuWIet2iyxcAAAD//wMAUEsDBBQABgAIAAAAIQCg2g1U4AAAAAkBAAAPAAAAZHJzL2Rvd25yZXYu&#10;eG1sTI/NbsIwEITvlfoO1iL1UhWnCEIIcVCF1KqHHiD9u5p4SaLG6yh2ILx9l1N7Wo1mNPtNthlt&#10;K07Y+8aRgsdpBAKpdKahSsHH+/NDAsIHTUa3jlDBBT1s8tubTKfGnWmPpyJUgkvIp1pBHUKXSunL&#10;Gq32U9chsXd0vdWBZV9J0+szl9tWzqIollY3xB9q3eG2xvKnGKwCeh2/8P4z7I9vwzb+3r2Eopiv&#10;lLqbjE9rEAHH8BeGKz6jQ85MBzeQ8aJlvZitOKog4cN+sljGIA4K5lGyBJln8v+C/BcAAP//AwBQ&#10;SwECLQAUAAYACAAAACEAtoM4kv4AAADhAQAAEwAAAAAAAAAAAAAAAAAAAAAAW0NvbnRlbnRfVHlw&#10;ZXNdLnhtbFBLAQItABQABgAIAAAAIQA4/SH/1gAAAJQBAAALAAAAAAAAAAAAAAAAAC8BAABfcmVs&#10;cy8ucmVsc1BLAQItABQABgAIAAAAIQADghtwmwIAAI0FAAAOAAAAAAAAAAAAAAAAAC4CAABkcnMv&#10;ZTJvRG9jLnhtbFBLAQItABQABgAIAAAAIQCg2g1U4AAAAAkBAAAPAAAAAAAAAAAAAAAAAPUEAABk&#10;cnMvZG93bnJldi54bWxQSwUGAAAAAAQABADzAAAAAgY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DF3B529" w14:textId="77777777" w:rsidR="00734455" w:rsidRPr="003815E8" w:rsidRDefault="00734455" w:rsidP="00734455">
          <w:pPr>
            <w:pStyle w:val="Corpotesto"/>
            <w:rPr>
              <w:b/>
              <w:bCs/>
              <w:lang w:val="fr-FR" w:eastAsia="zh-CN"/>
            </w:rPr>
          </w:pPr>
        </w:p>
        <w:p w14:paraId="1979B9E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DDD2B0E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8C9A003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A0C6A88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5FBC4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8C68D3D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42545C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4F21332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D7385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C99068B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9CF176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0E83C72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0863AF91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43B732B5" w14:textId="77777777" w:rsidR="00002D21" w:rsidRDefault="00002D21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1DF82B92" w14:textId="77777777" w:rsidR="00002D21" w:rsidRDefault="00002D21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033E24D3" w14:textId="70C94011" w:rsidR="007E0F88" w:rsidRDefault="00DD77A4" w:rsidP="007E0F88">
          <w:pPr>
            <w:widowControl/>
            <w:adjustRightInd w:val="0"/>
            <w:ind w:left="567" w:right="425"/>
            <w:jc w:val="both"/>
            <w:rPr>
              <w:rFonts w:asciiTheme="minorHAnsi" w:eastAsiaTheme="minorHAnsi" w:hAnsiTheme="minorHAnsi" w:cstheme="minorHAnsi"/>
              <w:b/>
              <w:lang w:val="it-IT"/>
            </w:rPr>
          </w:pPr>
          <w:bookmarkStart w:id="6" w:name="_Hlk141699574"/>
          <w:r w:rsidRPr="00651221">
            <w:rPr>
              <w:rFonts w:asciiTheme="minorHAnsi" w:hAnsiTheme="minorHAnsi" w:cstheme="minorHAnsi"/>
              <w:b/>
              <w:bCs/>
              <w:lang w:eastAsia="it-IT"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>
            <w:rPr>
              <w:rFonts w:asciiTheme="minorHAnsi" w:eastAsiaTheme="minorHAnsi" w:hAnsiTheme="minorHAnsi" w:cstheme="minorHAnsi"/>
              <w:b/>
              <w:lang w:val="it-IT"/>
            </w:rPr>
            <w:t>, da aggiudicarsi con il criterio dell’offerta economicamente più vantaggiosa ai sensi dell’art. 108 D. Lgs. 36/2023</w:t>
          </w:r>
        </w:p>
        <w:p w14:paraId="687BABC9" w14:textId="77777777" w:rsidR="00DD77A4" w:rsidRPr="00EE6E3B" w:rsidRDefault="00DD77A4" w:rsidP="007E0F88">
          <w:pPr>
            <w:widowControl/>
            <w:adjustRightInd w:val="0"/>
            <w:ind w:left="567" w:right="425"/>
            <w:jc w:val="both"/>
            <w:rPr>
              <w:rFonts w:asciiTheme="minorHAnsi" w:hAnsiTheme="minorHAnsi" w:cstheme="minorHAnsi"/>
              <w:b/>
              <w:lang w:val="it-IT" w:eastAsia="it-IT"/>
            </w:rPr>
          </w:pPr>
        </w:p>
        <w:bookmarkEnd w:id="6"/>
        <w:p w14:paraId="3B5F8C8A" w14:textId="77777777" w:rsidR="00DD77A4" w:rsidRPr="0055055C" w:rsidRDefault="00DD77A4" w:rsidP="00DD77A4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55055C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55055C">
            <w:rPr>
              <w:rFonts w:asciiTheme="minorHAnsi" w:hAnsiTheme="minorHAnsi" w:cstheme="minorHAnsi"/>
              <w:b/>
            </w:rPr>
            <w:t xml:space="preserve"> </w:t>
          </w:r>
          <w:r w:rsidRPr="00E93449">
            <w:rPr>
              <w:rFonts w:asciiTheme="minorHAnsi" w:hAnsiTheme="minorHAnsi" w:cstheme="minorHAnsi"/>
              <w:b/>
            </w:rPr>
            <w:t>C61E25000050001</w:t>
          </w:r>
        </w:p>
        <w:p w14:paraId="0DF18DA2" w14:textId="5A40CCE7" w:rsidR="00213D06" w:rsidRPr="00213D06" w:rsidRDefault="00213D06" w:rsidP="00002D21">
          <w:pPr>
            <w:spacing w:before="146"/>
            <w:ind w:left="142" w:right="-1"/>
            <w:jc w:val="center"/>
            <w:rPr>
              <w:rFonts w:ascii="Arial" w:hAnsi="Arial" w:cs="Arial"/>
              <w:bCs/>
              <w:color w:val="000000" w:themeColor="text1"/>
              <w:szCs w:val="20"/>
            </w:rPr>
          </w:pPr>
        </w:p>
        <w:p w14:paraId="008A601D" w14:textId="77777777" w:rsidR="0061255A" w:rsidRPr="00213D06" w:rsidRDefault="0061255A" w:rsidP="00002D21">
          <w:pPr>
            <w:widowControl/>
            <w:autoSpaceDE/>
            <w:autoSpaceDN/>
            <w:ind w:left="142" w:right="-1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289F8006" w14:textId="331136FD" w:rsidR="0061255A" w:rsidRPr="00670F40" w:rsidRDefault="00004AFE" w:rsidP="00002D21">
          <w:pPr>
            <w:widowControl/>
            <w:autoSpaceDE/>
            <w:autoSpaceDN/>
            <w:spacing w:before="146"/>
            <w:ind w:left="142" w:right="-1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213D06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H</w:t>
          </w:r>
          <w:r w:rsidR="00D37A1C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D37A1C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Autodichiarazione assenza conflitto d’interessi</w:t>
          </w:r>
          <w:r w:rsidR="00E16A1E" w:rsidRPr="00670F40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p w14:paraId="49E5AA2C" w14:textId="77777777" w:rsidR="00706C90" w:rsidRPr="00E16A1E" w:rsidRDefault="00706C90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</w:p>
        <w:bookmarkEnd w:id="2"/>
        <w:p w14:paraId="479A0FDD" w14:textId="77777777" w:rsidR="00670F40" w:rsidRDefault="00670F40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p w14:paraId="737B8B09" w14:textId="77777777" w:rsidR="004A1155" w:rsidRDefault="004A1155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p w14:paraId="796455BB" w14:textId="2E9A60AD" w:rsidR="00E732F9" w:rsidRDefault="003D6D3F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</w:sdtContent>
    </w:sdt>
    <w:p w14:paraId="3DDE81B3" w14:textId="77777777" w:rsidR="0093651C" w:rsidRDefault="0093651C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1E96F563" w14:textId="6C02AE1D" w:rsidR="00E16A1E" w:rsidRPr="00670F40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670F40">
        <w:rPr>
          <w:rFonts w:asciiTheme="minorHAnsi" w:hAnsiTheme="minorHAnsi" w:cstheme="minorHAnsi"/>
          <w:b/>
          <w:bCs/>
          <w:lang w:val="it-IT"/>
        </w:rPr>
        <w:t>Alla Giunta Regionale della Campania</w:t>
      </w:r>
    </w:p>
    <w:p w14:paraId="734B9294" w14:textId="77777777" w:rsidR="0093651C" w:rsidRPr="00670F40" w:rsidRDefault="0093651C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670F40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3543272F" w14:textId="77777777" w:rsidR="0093651C" w:rsidRPr="00670F40" w:rsidRDefault="0093651C" w:rsidP="0093651C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670F40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670F40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706C90" w:rsidRPr="00226DAB" w14:paraId="03167126" w14:textId="77777777" w:rsidTr="007E0F88">
        <w:trPr>
          <w:trHeight w:val="84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9FE1D" w14:textId="501D6FCB" w:rsidR="00706C90" w:rsidRPr="00002D21" w:rsidRDefault="00706C90" w:rsidP="00002D21">
            <w:pPr>
              <w:widowControl/>
              <w:adjustRightInd w:val="0"/>
              <w:ind w:left="142" w:right="-1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670F40">
              <w:rPr>
                <w:rFonts w:asciiTheme="minorHAnsi" w:hAnsiTheme="minorHAnsi" w:cstheme="minorHAnsi"/>
                <w:b/>
                <w:lang w:val="it-IT" w:eastAsia="it-IT"/>
              </w:rPr>
              <w:t>Oggetto:</w:t>
            </w:r>
            <w:r w:rsidR="0093651C" w:rsidRPr="00670F40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DD77A4" w:rsidRPr="00651221">
              <w:rPr>
                <w:rFonts w:asciiTheme="minorHAnsi" w:hAnsiTheme="minorHAnsi" w:cstheme="minorHAnsi"/>
                <w:b/>
                <w:bCs/>
                <w:lang w:eastAsia="it-IT"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DD77A4">
              <w:rPr>
                <w:rFonts w:asciiTheme="minorHAnsi" w:eastAsiaTheme="minorHAnsi" w:hAnsiTheme="minorHAnsi" w:cstheme="minorHAnsi"/>
                <w:b/>
                <w:lang w:val="it-IT"/>
              </w:rPr>
              <w:t>, da aggiudicarsi con il criterio dell’offerta economicamente più vantaggiosa ai sensi dell’art. 108 D. Lgs. 36/2023</w:t>
            </w:r>
            <w:r w:rsidR="00002D21"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.</w:t>
            </w:r>
          </w:p>
        </w:tc>
      </w:tr>
      <w:tr w:rsidR="00706C90" w:rsidRPr="000C7A84" w14:paraId="776D05CD" w14:textId="77777777" w:rsidTr="00706C90">
        <w:trPr>
          <w:trHeight w:val="51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908" w14:textId="6A797923" w:rsidR="00706C90" w:rsidRPr="00DD77A4" w:rsidRDefault="00DD77A4" w:rsidP="00DD77A4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="Calibri" w:hAnsi="Calibri" w:cs="Calibri"/>
                <w:b/>
                <w:highlight w:val="yellow"/>
                <w:lang w:val="it-IT" w:eastAsia="it-IT"/>
              </w:rPr>
            </w:pPr>
            <w:bookmarkStart w:id="7" w:name="_Hlk151980051"/>
            <w:r w:rsidRPr="00DD77A4">
              <w:rPr>
                <w:rFonts w:ascii="Calibri" w:hAnsi="Calibri" w:cs="Calibri"/>
                <w:b/>
                <w:lang w:val="it-IT" w:eastAsia="it-IT"/>
              </w:rPr>
              <w:t>CUP:</w:t>
            </w:r>
            <w:r w:rsidRPr="00DD77A4">
              <w:rPr>
                <w:rFonts w:ascii="Calibri" w:hAnsi="Calibri" w:cs="Calibri"/>
                <w:b/>
                <w:lang w:eastAsia="it-IT"/>
              </w:rPr>
              <w:t xml:space="preserve"> C61E25000050001</w:t>
            </w:r>
          </w:p>
        </w:tc>
      </w:tr>
      <w:bookmarkEnd w:id="7"/>
    </w:tbl>
    <w:p w14:paraId="5B22D3BA" w14:textId="77777777" w:rsidR="00FD5A9F" w:rsidRPr="00734455" w:rsidRDefault="00FD5A9F" w:rsidP="00213D06">
      <w:pPr>
        <w:pStyle w:val="sche3"/>
        <w:tabs>
          <w:tab w:val="left" w:pos="4800"/>
        </w:tabs>
        <w:jc w:val="right"/>
        <w:rPr>
          <w:noProof/>
          <w:sz w:val="22"/>
          <w:szCs w:val="22"/>
          <w:lang w:val="it-IT"/>
        </w:rPr>
      </w:pPr>
    </w:p>
    <w:p w14:paraId="6B7D59CD" w14:textId="77777777" w:rsidR="00734455" w:rsidRDefault="00734455" w:rsidP="00213D06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791BBF33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Il/la sottoscritto/a __________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_____________________________________________________________________</w:t>
      </w:r>
    </w:p>
    <w:p w14:paraId="2C269680" w14:textId="23CB5484" w:rsidR="00C60295" w:rsidRPr="00706C90" w:rsidRDefault="00C60295" w:rsidP="00706C90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nato/a</w:t>
      </w:r>
      <w:r w:rsidR="00706C90">
        <w:rPr>
          <w:rFonts w:ascii="Calibri" w:hAnsi="Calibri" w:cs="Calibri"/>
          <w:color w:val="000000"/>
        </w:rPr>
        <w:t>____________________</w:t>
      </w:r>
      <w:r w:rsidRPr="00706C90">
        <w:rPr>
          <w:rFonts w:ascii="Calibri" w:hAnsi="Calibri" w:cs="Calibri"/>
          <w:color w:val="000000"/>
        </w:rPr>
        <w:tab/>
        <w:t>il 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</w:t>
      </w:r>
    </w:p>
    <w:p w14:paraId="5F687B19" w14:textId="4DCF6251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residente in _______________________________________________________________________________</w:t>
      </w:r>
      <w:r w:rsidR="00706C90">
        <w:rPr>
          <w:rFonts w:ascii="Calibri" w:hAnsi="Calibri" w:cs="Calibri"/>
          <w:color w:val="000000"/>
        </w:rPr>
        <w:t>__</w:t>
      </w:r>
      <w:r w:rsidRPr="00706C90">
        <w:rPr>
          <w:rFonts w:ascii="Calibri" w:hAnsi="Calibri" w:cs="Calibri"/>
          <w:color w:val="000000"/>
        </w:rPr>
        <w:t>____</w:t>
      </w:r>
    </w:p>
    <w:p w14:paraId="46475CAD" w14:textId="28A27B97" w:rsidR="00C60295" w:rsidRPr="00706C90" w:rsidRDefault="00C60295" w:rsidP="00706C90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via/piazza</w:t>
      </w:r>
      <w:r w:rsidRPr="00706C90">
        <w:rPr>
          <w:rFonts w:ascii="Calibri" w:hAnsi="Calibri" w:cs="Calibri"/>
          <w:color w:val="000000"/>
        </w:rPr>
        <w:tab/>
        <w:t>n. _______________________</w:t>
      </w:r>
      <w:r w:rsidR="00706C90">
        <w:rPr>
          <w:rFonts w:ascii="Calibri" w:hAnsi="Calibri" w:cs="Calibri"/>
          <w:color w:val="000000"/>
        </w:rPr>
        <w:t>__</w:t>
      </w:r>
    </w:p>
    <w:p w14:paraId="3ABB3695" w14:textId="77777777" w:rsidR="00035211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</w:t>
      </w:r>
      <w:r w:rsidR="00035211" w:rsidRPr="00706C90">
        <w:rPr>
          <w:rFonts w:ascii="Calibri" w:hAnsi="Calibri" w:cs="Calibri"/>
          <w:sz w:val="22"/>
          <w:szCs w:val="22"/>
          <w:lang w:val="it-IT"/>
        </w:rPr>
        <w:t>________________</w:t>
      </w:r>
    </w:p>
    <w:p w14:paraId="3B29D4E3" w14:textId="77777777" w:rsidR="00C60295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del/della ______________________________________________</w:t>
      </w:r>
      <w:r w:rsidR="00C60295" w:rsidRPr="00706C90">
        <w:rPr>
          <w:rFonts w:ascii="Calibri" w:hAnsi="Calibri" w:cs="Calibri"/>
          <w:sz w:val="22"/>
          <w:szCs w:val="22"/>
          <w:lang w:val="it-IT"/>
        </w:rPr>
        <w:t>__</w:t>
      </w:r>
      <w:r w:rsidRPr="00706C90">
        <w:rPr>
          <w:rFonts w:ascii="Calibri" w:hAnsi="Calibri" w:cs="Calibri"/>
          <w:sz w:val="22"/>
          <w:szCs w:val="22"/>
          <w:lang w:val="it-IT"/>
        </w:rPr>
        <w:t>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, </w:t>
      </w:r>
    </w:p>
    <w:p w14:paraId="4ED8CB60" w14:textId="77777777" w:rsidR="0071145D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sede nel Comune di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,</w:t>
      </w:r>
    </w:p>
    <w:p w14:paraId="6DFF0394" w14:textId="173B5217" w:rsidR="00D90419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rovincia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______________________________, Via ________________________________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_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</w:t>
      </w:r>
      <w:r w:rsidR="00706C90">
        <w:rPr>
          <w:rFonts w:ascii="Calibri" w:hAnsi="Calibri" w:cs="Calibri"/>
          <w:sz w:val="22"/>
          <w:szCs w:val="22"/>
          <w:lang w:val="it-IT"/>
        </w:rPr>
        <w:t>_</w:t>
      </w:r>
    </w:p>
    <w:p w14:paraId="6B393F92" w14:textId="5A3DFDB8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C.F.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P.IVA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706C90">
        <w:rPr>
          <w:rFonts w:ascii="Calibri" w:hAnsi="Calibri" w:cs="Calibri"/>
          <w:sz w:val="22"/>
          <w:szCs w:val="22"/>
          <w:lang w:val="it-IT"/>
        </w:rPr>
        <w:t>__</w:t>
      </w:r>
    </w:p>
    <w:p w14:paraId="0E48B928" w14:textId="77777777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numero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/i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telefono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_______________________________________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</w:t>
      </w:r>
    </w:p>
    <w:p w14:paraId="586E3EA7" w14:textId="1E3C6486" w:rsidR="007162E0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posta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 xml:space="preserve"> elettronica certificata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______________________________________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</w:t>
      </w:r>
    </w:p>
    <w:p w14:paraId="31B45198" w14:textId="0483DDCD" w:rsidR="00213D06" w:rsidRPr="00706C90" w:rsidRDefault="00D37A1C" w:rsidP="00706C90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rFonts w:ascii="Calibri" w:hAnsi="Calibri" w:cs="Calibri"/>
          <w:lang w:val="it-IT"/>
        </w:rPr>
      </w:pPr>
      <w:r w:rsidRPr="00706C90">
        <w:rPr>
          <w:rFonts w:ascii="Calibri" w:hAnsi="Calibri" w:cs="Calibri"/>
          <w:spacing w:val="-1"/>
          <w:lang w:val="it-IT"/>
        </w:rPr>
        <w:t xml:space="preserve">partecipante </w:t>
      </w:r>
      <w:r w:rsidRPr="00706C90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Resilienza,</w:t>
      </w:r>
      <w:r w:rsidRPr="00706C90">
        <w:rPr>
          <w:rFonts w:ascii="Calibri" w:hAnsi="Calibri" w:cs="Calibri"/>
          <w:spacing w:val="6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Missione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Componente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Investimento/Sub-investimento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,</w:t>
      </w:r>
      <w:r w:rsidRPr="00706C90">
        <w:rPr>
          <w:rFonts w:ascii="Calibri" w:hAnsi="Calibri" w:cs="Calibri"/>
          <w:spacing w:val="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vista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 xml:space="preserve">la 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normativa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alle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situazioni,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anche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potenziali,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conflitto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interessi,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sensi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degli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articoli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46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47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dichiarazioni</w:t>
      </w:r>
      <w:r w:rsidRPr="00706C90">
        <w:rPr>
          <w:rFonts w:ascii="Calibri" w:hAnsi="Calibri" w:cs="Calibri"/>
          <w:spacing w:val="-16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mendaci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forma,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esibisce,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avvale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atti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falsi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ovvero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più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rispondenti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verità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relative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sanzioni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penali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cui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all’art.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76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D.P.R.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445/2000,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nonché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conseguenze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amministrative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decadenza</w:t>
      </w:r>
      <w:r w:rsidRPr="00706C90">
        <w:rPr>
          <w:rFonts w:ascii="Calibri" w:hAnsi="Calibri" w:cs="Calibri"/>
          <w:spacing w:val="-5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dei benefici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eventualmente</w:t>
      </w:r>
      <w:r w:rsidRPr="00706C90">
        <w:rPr>
          <w:rFonts w:ascii="Calibri" w:hAnsi="Calibri" w:cs="Calibri"/>
          <w:spacing w:val="-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conseguenti</w:t>
      </w:r>
      <w:r w:rsidRPr="00706C90">
        <w:rPr>
          <w:rFonts w:ascii="Calibri" w:hAnsi="Calibri" w:cs="Calibri"/>
          <w:spacing w:val="-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provvedimento emanato</w:t>
      </w:r>
    </w:p>
    <w:p w14:paraId="39513567" w14:textId="18133225" w:rsidR="00D37A1C" w:rsidRPr="00706C90" w:rsidRDefault="00D37A1C" w:rsidP="00706C90">
      <w:pPr>
        <w:spacing w:line="360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706C90">
        <w:rPr>
          <w:rFonts w:ascii="Calibri" w:hAnsi="Calibri" w:cs="Calibri"/>
          <w:b/>
          <w:lang w:val="it-IT"/>
        </w:rPr>
        <w:t>DICHIARA</w:t>
      </w:r>
    </w:p>
    <w:p w14:paraId="0631DA5C" w14:textId="77777777" w:rsidR="00213D06" w:rsidRPr="00706C90" w:rsidRDefault="00213D06" w:rsidP="00213D06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7B7A9172" w14:textId="4E6CDAC7" w:rsidR="00D37A1C" w:rsidRDefault="00D37A1C" w:rsidP="00706C90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276" w:lineRule="auto"/>
        <w:ind w:right="16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che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propria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partecipazione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determina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situazione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conflitto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interesse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sensi</w:t>
      </w:r>
      <w:r w:rsidRPr="00706C90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dell’articolo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 xml:space="preserve">16 </w:t>
      </w:r>
      <w:r w:rsidRPr="00706C90">
        <w:rPr>
          <w:rFonts w:asciiTheme="minorHAnsi" w:hAnsiTheme="minorHAnsi" w:cstheme="minorHAnsi"/>
          <w:lang w:val="it-IT"/>
        </w:rPr>
        <w:t>del D.lgs. n.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>36</w:t>
      </w:r>
      <w:r w:rsidRPr="00706C90">
        <w:rPr>
          <w:rFonts w:asciiTheme="minorHAnsi" w:hAnsiTheme="minorHAnsi" w:cstheme="minorHAnsi"/>
          <w:lang w:val="it-IT"/>
        </w:rPr>
        <w:t>/20</w:t>
      </w:r>
      <w:r w:rsidR="00F8244F" w:rsidRPr="00706C90">
        <w:rPr>
          <w:rFonts w:asciiTheme="minorHAnsi" w:hAnsiTheme="minorHAnsi" w:cstheme="minorHAnsi"/>
          <w:lang w:val="it-IT"/>
        </w:rPr>
        <w:t>23</w:t>
      </w:r>
      <w:r w:rsidRPr="00706C90">
        <w:rPr>
          <w:rFonts w:asciiTheme="minorHAnsi" w:hAnsiTheme="minorHAnsi" w:cstheme="minorHAnsi"/>
          <w:lang w:val="it-IT"/>
        </w:rPr>
        <w:t>, non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diversamente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risolvibile;</w:t>
      </w:r>
    </w:p>
    <w:p w14:paraId="615F4E16" w14:textId="77777777" w:rsidR="00B45745" w:rsidRPr="00B45745" w:rsidRDefault="00B45745" w:rsidP="00B45745">
      <w:pPr>
        <w:jc w:val="center"/>
        <w:rPr>
          <w:rFonts w:asciiTheme="minorHAnsi" w:hAnsiTheme="minorHAnsi" w:cstheme="minorHAnsi"/>
          <w:lang w:val="it-IT"/>
        </w:rPr>
      </w:pPr>
    </w:p>
    <w:p w14:paraId="18A02511" w14:textId="77777777" w:rsidR="00B45745" w:rsidRPr="00706C90" w:rsidRDefault="00B45745" w:rsidP="00706C90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276" w:lineRule="auto"/>
        <w:ind w:right="164"/>
        <w:jc w:val="both"/>
        <w:rPr>
          <w:rFonts w:asciiTheme="minorHAnsi" w:hAnsiTheme="minorHAnsi" w:cstheme="minorHAnsi"/>
          <w:lang w:val="it-IT"/>
        </w:rPr>
      </w:pPr>
    </w:p>
    <w:p w14:paraId="282ACB3C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before="83"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non trovarsi in situazioni di conflitto di interessi di qualsiasi natura, anche potenziale, che potrebbero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essere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percepite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come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minaccia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all’imparzialità</w:t>
      </w:r>
      <w:r w:rsidRPr="00706C90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</w:t>
      </w:r>
      <w:r w:rsidRPr="00706C90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indipendenza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contesto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procedura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selezione;</w:t>
      </w:r>
    </w:p>
    <w:p w14:paraId="0CC38A5A" w14:textId="77777777" w:rsidR="00D37A1C" w:rsidRPr="00706C90" w:rsidRDefault="00D37A1C" w:rsidP="00706C90">
      <w:pPr>
        <w:spacing w:line="276" w:lineRule="auto"/>
        <w:jc w:val="both"/>
        <w:rPr>
          <w:rFonts w:asciiTheme="minorHAnsi" w:hAnsiTheme="minorHAnsi" w:cstheme="minorHAnsi"/>
          <w:lang w:val="it-IT"/>
        </w:rPr>
      </w:pPr>
    </w:p>
    <w:p w14:paraId="449F521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2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 comunicare qualsiasi conflitto di interesse che possa insorgere durante la procedura 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o nella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fase esecutiva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contratto;</w:t>
      </w:r>
    </w:p>
    <w:p w14:paraId="2F1D53C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61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ad astenersi prontamente dalla prosecuzione della procedura nel caso emerga un conflitto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interesse;</w:t>
      </w:r>
    </w:p>
    <w:p w14:paraId="13242388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impegnarsi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comunicare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tempestivamente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eventuali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variazioni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 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rendere,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caso, una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nuova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 sostitutiva.</w:t>
      </w:r>
    </w:p>
    <w:p w14:paraId="6C73E641" w14:textId="77777777" w:rsidR="00D37A1C" w:rsidRPr="00706C90" w:rsidRDefault="00D37A1C" w:rsidP="00706C90">
      <w:pPr>
        <w:spacing w:before="10" w:line="276" w:lineRule="auto"/>
        <w:rPr>
          <w:rFonts w:asciiTheme="minorHAnsi" w:hAnsiTheme="minorHAnsi" w:cstheme="minorHAnsi"/>
          <w:lang w:val="it-IT"/>
        </w:rPr>
      </w:pPr>
    </w:p>
    <w:p w14:paraId="23F7D01C" w14:textId="6FC97D11" w:rsidR="00D37A1C" w:rsidRPr="00706C90" w:rsidRDefault="00D37A1C" w:rsidP="00706C90">
      <w:pPr>
        <w:spacing w:line="276" w:lineRule="auto"/>
        <w:ind w:left="113" w:right="148"/>
        <w:jc w:val="both"/>
        <w:rPr>
          <w:rFonts w:asciiTheme="minorHAnsi" w:hAnsiTheme="minorHAnsi" w:cstheme="minorHAnsi"/>
          <w:b/>
          <w:bCs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legislativo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10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agosto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2018,</w:t>
      </w:r>
      <w:r w:rsidRPr="00706C9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101,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nonché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secondo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le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disposizioni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contenute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nell’art.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22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</w:t>
      </w:r>
      <w:r w:rsidRPr="00706C9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(UE)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2021/241.</w:t>
      </w:r>
    </w:p>
    <w:p w14:paraId="79B04087" w14:textId="77777777" w:rsidR="001F5E8C" w:rsidRPr="00706C90" w:rsidRDefault="001F5E8C" w:rsidP="00706C90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1A2A531B" w:rsidR="001F5E8C" w:rsidRPr="00706C90" w:rsidRDefault="00706C90" w:rsidP="00706C90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706C90" w:rsidRDefault="00D90419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06C90" w:rsidRDefault="00C74480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706C90" w:rsidRDefault="00D37A1C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706C90" w:rsidRDefault="00C74480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706C90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706C90" w:rsidRDefault="004F5CA4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706C90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706C90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706C90" w:rsidRDefault="007162E0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706C90" w:rsidRDefault="007162E0" w:rsidP="00706C90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706C90" w:rsidSect="00706C90">
      <w:headerReference w:type="default" r:id="rId11"/>
      <w:footerReference w:type="default" r:id="rId12"/>
      <w:pgSz w:w="12240" w:h="15840"/>
      <w:pgMar w:top="567" w:right="900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CA263" w14:textId="77777777" w:rsidR="003D6D3F" w:rsidRDefault="003D6D3F">
      <w:r>
        <w:separator/>
      </w:r>
    </w:p>
  </w:endnote>
  <w:endnote w:type="continuationSeparator" w:id="0">
    <w:p w14:paraId="5F28BD10" w14:textId="77777777" w:rsidR="003D6D3F" w:rsidRDefault="003D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62B3" w14:textId="75D4200C" w:rsidR="007843D2" w:rsidRPr="00B45745" w:rsidRDefault="00B45745" w:rsidP="00B45745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2001C" w14:textId="77777777" w:rsidR="003D6D3F" w:rsidRDefault="003D6D3F">
      <w:r>
        <w:separator/>
      </w:r>
    </w:p>
  </w:footnote>
  <w:footnote w:type="continuationSeparator" w:id="0">
    <w:p w14:paraId="6F9114DC" w14:textId="77777777" w:rsidR="003D6D3F" w:rsidRDefault="003D6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1696383953" name="Immagine 169638395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DD9A5B" w14:textId="10BBC5E3" w:rsidR="00E16A1E" w:rsidRPr="0061255A" w:rsidRDefault="00E16A1E" w:rsidP="00E16A1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421302EF" w14:textId="77777777" w:rsidR="0093651C" w:rsidRPr="00782925" w:rsidRDefault="0093651C" w:rsidP="0093651C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6E645EAB" w:rsidR="0061255A" w:rsidRPr="0061255A" w:rsidRDefault="0093651C" w:rsidP="0093651C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782925">
      <w:rPr>
        <w:rFonts w:asciiTheme="minorHAnsi" w:hAnsiTheme="minorHAnsi" w:cstheme="minorHAnsi"/>
        <w:b/>
        <w:bCs/>
        <w:i/>
        <w:iCs/>
        <w:sz w:val="18"/>
        <w:szCs w:val="18"/>
      </w:rPr>
      <w:t>UOS 302.01.02 - Centrale Acquisti e Ufficio Gare – Servizi e Fornitur</w:t>
    </w:r>
    <w:r>
      <w:rPr>
        <w:rFonts w:asciiTheme="minorHAnsi" w:hAnsiTheme="minorHAnsi" w:cstheme="minorHAnsi"/>
        <w:b/>
        <w:bCs/>
        <w:i/>
        <w:iCs/>
        <w:sz w:val="18"/>
        <w:szCs w:val="18"/>
      </w:rPr>
      <w:t>e</w:t>
    </w: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706C90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E16A1E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___________</w:t>
    </w:r>
    <w:r w:rsidR="00D37A1C" w:rsidRPr="00706C90">
      <w:rPr>
        <w:rFonts w:asciiTheme="minorHAnsi" w:hAnsiTheme="minorHAnsi" w:cstheme="minorHAnsi"/>
        <w:i/>
        <w:iCs/>
        <w:sz w:val="18"/>
        <w:szCs w:val="18"/>
        <w:lang w:val="it-IT" w:eastAsia="it-IT"/>
      </w:rPr>
      <w:t>Autodichiarazione assenza conflitto d’interessi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17691">
    <w:abstractNumId w:val="40"/>
  </w:num>
  <w:num w:numId="2" w16cid:durableId="821965811">
    <w:abstractNumId w:val="3"/>
  </w:num>
  <w:num w:numId="3" w16cid:durableId="1427732091">
    <w:abstractNumId w:val="1"/>
  </w:num>
  <w:num w:numId="4" w16cid:durableId="857158568">
    <w:abstractNumId w:val="26"/>
  </w:num>
  <w:num w:numId="5" w16cid:durableId="529731320">
    <w:abstractNumId w:val="19"/>
  </w:num>
  <w:num w:numId="6" w16cid:durableId="458258580">
    <w:abstractNumId w:val="37"/>
  </w:num>
  <w:num w:numId="7" w16cid:durableId="455219251">
    <w:abstractNumId w:val="15"/>
  </w:num>
  <w:num w:numId="8" w16cid:durableId="999381387">
    <w:abstractNumId w:val="6"/>
  </w:num>
  <w:num w:numId="9" w16cid:durableId="1648247155">
    <w:abstractNumId w:val="17"/>
  </w:num>
  <w:num w:numId="10" w16cid:durableId="943224811">
    <w:abstractNumId w:val="14"/>
  </w:num>
  <w:num w:numId="11" w16cid:durableId="971205142">
    <w:abstractNumId w:val="18"/>
  </w:num>
  <w:num w:numId="12" w16cid:durableId="1309241311">
    <w:abstractNumId w:val="25"/>
  </w:num>
  <w:num w:numId="13" w16cid:durableId="1582332516">
    <w:abstractNumId w:val="5"/>
  </w:num>
  <w:num w:numId="14" w16cid:durableId="1027104399">
    <w:abstractNumId w:val="10"/>
  </w:num>
  <w:num w:numId="15" w16cid:durableId="525097590">
    <w:abstractNumId w:val="33"/>
  </w:num>
  <w:num w:numId="16" w16cid:durableId="621040338">
    <w:abstractNumId w:val="32"/>
  </w:num>
  <w:num w:numId="17" w16cid:durableId="260182590">
    <w:abstractNumId w:val="38"/>
  </w:num>
  <w:num w:numId="18" w16cid:durableId="232931733">
    <w:abstractNumId w:val="29"/>
  </w:num>
  <w:num w:numId="19" w16cid:durableId="1490706201">
    <w:abstractNumId w:val="24"/>
  </w:num>
  <w:num w:numId="20" w16cid:durableId="290862156">
    <w:abstractNumId w:val="13"/>
  </w:num>
  <w:num w:numId="21" w16cid:durableId="765884766">
    <w:abstractNumId w:val="41"/>
  </w:num>
  <w:num w:numId="22" w16cid:durableId="1861819368">
    <w:abstractNumId w:val="35"/>
  </w:num>
  <w:num w:numId="23" w16cid:durableId="1603491162">
    <w:abstractNumId w:val="21"/>
  </w:num>
  <w:num w:numId="24" w16cid:durableId="2097555728">
    <w:abstractNumId w:val="31"/>
  </w:num>
  <w:num w:numId="25" w16cid:durableId="252252023">
    <w:abstractNumId w:val="20"/>
  </w:num>
  <w:num w:numId="26" w16cid:durableId="211768802">
    <w:abstractNumId w:val="42"/>
  </w:num>
  <w:num w:numId="27" w16cid:durableId="1636107879">
    <w:abstractNumId w:val="30"/>
  </w:num>
  <w:num w:numId="28" w16cid:durableId="1932154380">
    <w:abstractNumId w:val="7"/>
  </w:num>
  <w:num w:numId="29" w16cid:durableId="414936108">
    <w:abstractNumId w:val="12"/>
  </w:num>
  <w:num w:numId="30" w16cid:durableId="21562559">
    <w:abstractNumId w:val="4"/>
  </w:num>
  <w:num w:numId="31" w16cid:durableId="116920707">
    <w:abstractNumId w:val="2"/>
  </w:num>
  <w:num w:numId="32" w16cid:durableId="766274159">
    <w:abstractNumId w:val="8"/>
  </w:num>
  <w:num w:numId="33" w16cid:durableId="1690790386">
    <w:abstractNumId w:val="9"/>
  </w:num>
  <w:num w:numId="34" w16cid:durableId="1416047899">
    <w:abstractNumId w:val="16"/>
  </w:num>
  <w:num w:numId="35" w16cid:durableId="249121169">
    <w:abstractNumId w:val="39"/>
  </w:num>
  <w:num w:numId="36" w16cid:durableId="1311011454">
    <w:abstractNumId w:val="36"/>
  </w:num>
  <w:num w:numId="37" w16cid:durableId="1682199489">
    <w:abstractNumId w:val="22"/>
  </w:num>
  <w:num w:numId="38" w16cid:durableId="246689803">
    <w:abstractNumId w:val="34"/>
  </w:num>
  <w:num w:numId="39" w16cid:durableId="811602929">
    <w:abstractNumId w:val="28"/>
  </w:num>
  <w:num w:numId="40" w16cid:durableId="785734567">
    <w:abstractNumId w:val="27"/>
  </w:num>
  <w:num w:numId="41" w16cid:durableId="1695381757">
    <w:abstractNumId w:val="11"/>
  </w:num>
  <w:num w:numId="42" w16cid:durableId="267395490">
    <w:abstractNumId w:val="0"/>
  </w:num>
  <w:num w:numId="43" w16cid:durableId="1151758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2D21"/>
    <w:rsid w:val="00004AFE"/>
    <w:rsid w:val="00021891"/>
    <w:rsid w:val="00024272"/>
    <w:rsid w:val="00025F9C"/>
    <w:rsid w:val="00027F89"/>
    <w:rsid w:val="000307EC"/>
    <w:rsid w:val="000344A7"/>
    <w:rsid w:val="00035211"/>
    <w:rsid w:val="00036C3C"/>
    <w:rsid w:val="00055CC3"/>
    <w:rsid w:val="0007203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573"/>
    <w:rsid w:val="001362B7"/>
    <w:rsid w:val="001364D7"/>
    <w:rsid w:val="00140700"/>
    <w:rsid w:val="001441B2"/>
    <w:rsid w:val="00152F18"/>
    <w:rsid w:val="001553CF"/>
    <w:rsid w:val="001710E4"/>
    <w:rsid w:val="00190A12"/>
    <w:rsid w:val="001A4D25"/>
    <w:rsid w:val="001B4C0D"/>
    <w:rsid w:val="001C29EF"/>
    <w:rsid w:val="001C41A9"/>
    <w:rsid w:val="001D1BE9"/>
    <w:rsid w:val="001E795B"/>
    <w:rsid w:val="001F5E8C"/>
    <w:rsid w:val="00200B75"/>
    <w:rsid w:val="00213D06"/>
    <w:rsid w:val="00225448"/>
    <w:rsid w:val="00226DAB"/>
    <w:rsid w:val="00246569"/>
    <w:rsid w:val="00250403"/>
    <w:rsid w:val="00257D7A"/>
    <w:rsid w:val="00262AAA"/>
    <w:rsid w:val="00263E47"/>
    <w:rsid w:val="00266838"/>
    <w:rsid w:val="0027665D"/>
    <w:rsid w:val="0028279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26E0"/>
    <w:rsid w:val="002E662C"/>
    <w:rsid w:val="002F0679"/>
    <w:rsid w:val="0030572B"/>
    <w:rsid w:val="00311A92"/>
    <w:rsid w:val="00312F81"/>
    <w:rsid w:val="00316A8D"/>
    <w:rsid w:val="00322165"/>
    <w:rsid w:val="003273CE"/>
    <w:rsid w:val="00335B54"/>
    <w:rsid w:val="00337EB5"/>
    <w:rsid w:val="00355BFC"/>
    <w:rsid w:val="00371FBB"/>
    <w:rsid w:val="00372B6F"/>
    <w:rsid w:val="00380235"/>
    <w:rsid w:val="00385330"/>
    <w:rsid w:val="00385BDD"/>
    <w:rsid w:val="003872EF"/>
    <w:rsid w:val="00387BFC"/>
    <w:rsid w:val="0039768C"/>
    <w:rsid w:val="00397C45"/>
    <w:rsid w:val="003A3FFB"/>
    <w:rsid w:val="003B1EE8"/>
    <w:rsid w:val="003C6C0D"/>
    <w:rsid w:val="003D6D3F"/>
    <w:rsid w:val="003D6DD7"/>
    <w:rsid w:val="003E0666"/>
    <w:rsid w:val="003E7832"/>
    <w:rsid w:val="003E7E54"/>
    <w:rsid w:val="00413C54"/>
    <w:rsid w:val="004153C6"/>
    <w:rsid w:val="004164D7"/>
    <w:rsid w:val="004320C0"/>
    <w:rsid w:val="00452B5D"/>
    <w:rsid w:val="00472730"/>
    <w:rsid w:val="00484D5F"/>
    <w:rsid w:val="00486E89"/>
    <w:rsid w:val="004921EA"/>
    <w:rsid w:val="00493D2E"/>
    <w:rsid w:val="00497CE7"/>
    <w:rsid w:val="004A1155"/>
    <w:rsid w:val="004A1404"/>
    <w:rsid w:val="004C6722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711DE"/>
    <w:rsid w:val="0058078B"/>
    <w:rsid w:val="00581828"/>
    <w:rsid w:val="005857C5"/>
    <w:rsid w:val="00592851"/>
    <w:rsid w:val="005A0E79"/>
    <w:rsid w:val="005A2300"/>
    <w:rsid w:val="005A3393"/>
    <w:rsid w:val="005B0F69"/>
    <w:rsid w:val="005B5033"/>
    <w:rsid w:val="005B6973"/>
    <w:rsid w:val="005C1CF1"/>
    <w:rsid w:val="005C372C"/>
    <w:rsid w:val="005C595B"/>
    <w:rsid w:val="005D0255"/>
    <w:rsid w:val="00602125"/>
    <w:rsid w:val="00602754"/>
    <w:rsid w:val="0061255A"/>
    <w:rsid w:val="006244AC"/>
    <w:rsid w:val="0062559A"/>
    <w:rsid w:val="006310DA"/>
    <w:rsid w:val="00653952"/>
    <w:rsid w:val="00655993"/>
    <w:rsid w:val="006562B3"/>
    <w:rsid w:val="00660B08"/>
    <w:rsid w:val="006616D9"/>
    <w:rsid w:val="00670F40"/>
    <w:rsid w:val="006778E0"/>
    <w:rsid w:val="006920D5"/>
    <w:rsid w:val="006A1072"/>
    <w:rsid w:val="006A32DA"/>
    <w:rsid w:val="006A3F6C"/>
    <w:rsid w:val="006B0491"/>
    <w:rsid w:val="006B2730"/>
    <w:rsid w:val="006B5812"/>
    <w:rsid w:val="006B6685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892"/>
    <w:rsid w:val="00706C90"/>
    <w:rsid w:val="00707438"/>
    <w:rsid w:val="0071145D"/>
    <w:rsid w:val="00713BA2"/>
    <w:rsid w:val="007162E0"/>
    <w:rsid w:val="007177A9"/>
    <w:rsid w:val="007277F3"/>
    <w:rsid w:val="007303B4"/>
    <w:rsid w:val="00733DAC"/>
    <w:rsid w:val="00734455"/>
    <w:rsid w:val="00756452"/>
    <w:rsid w:val="00776C4A"/>
    <w:rsid w:val="00782B55"/>
    <w:rsid w:val="007843D2"/>
    <w:rsid w:val="0079455F"/>
    <w:rsid w:val="0079755F"/>
    <w:rsid w:val="007D145B"/>
    <w:rsid w:val="007D5F94"/>
    <w:rsid w:val="007D6E1D"/>
    <w:rsid w:val="007E0F88"/>
    <w:rsid w:val="007E5411"/>
    <w:rsid w:val="007F26E3"/>
    <w:rsid w:val="008019A0"/>
    <w:rsid w:val="00810734"/>
    <w:rsid w:val="00812F1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C5475"/>
    <w:rsid w:val="008E25DF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651C"/>
    <w:rsid w:val="00962457"/>
    <w:rsid w:val="00964161"/>
    <w:rsid w:val="0096517F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DFE"/>
    <w:rsid w:val="00A542F7"/>
    <w:rsid w:val="00A610F1"/>
    <w:rsid w:val="00A61474"/>
    <w:rsid w:val="00A6572B"/>
    <w:rsid w:val="00A65C45"/>
    <w:rsid w:val="00A745F0"/>
    <w:rsid w:val="00A77158"/>
    <w:rsid w:val="00A80957"/>
    <w:rsid w:val="00A83370"/>
    <w:rsid w:val="00A8550A"/>
    <w:rsid w:val="00A86F42"/>
    <w:rsid w:val="00A931BD"/>
    <w:rsid w:val="00A96FDE"/>
    <w:rsid w:val="00AA158E"/>
    <w:rsid w:val="00AA23E8"/>
    <w:rsid w:val="00AB003C"/>
    <w:rsid w:val="00AC07D1"/>
    <w:rsid w:val="00AC4337"/>
    <w:rsid w:val="00AC7581"/>
    <w:rsid w:val="00AD2097"/>
    <w:rsid w:val="00AD5E7B"/>
    <w:rsid w:val="00AE0D43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7362"/>
    <w:rsid w:val="00B424FD"/>
    <w:rsid w:val="00B44350"/>
    <w:rsid w:val="00B45745"/>
    <w:rsid w:val="00B62355"/>
    <w:rsid w:val="00B62A96"/>
    <w:rsid w:val="00B63BF2"/>
    <w:rsid w:val="00B64908"/>
    <w:rsid w:val="00B708A6"/>
    <w:rsid w:val="00B71FF4"/>
    <w:rsid w:val="00B859A7"/>
    <w:rsid w:val="00B902FD"/>
    <w:rsid w:val="00B915DC"/>
    <w:rsid w:val="00B93D1A"/>
    <w:rsid w:val="00B93D49"/>
    <w:rsid w:val="00BA3EFE"/>
    <w:rsid w:val="00BB341F"/>
    <w:rsid w:val="00BB5B83"/>
    <w:rsid w:val="00BC73EB"/>
    <w:rsid w:val="00BD0D6E"/>
    <w:rsid w:val="00BD471F"/>
    <w:rsid w:val="00BD56D5"/>
    <w:rsid w:val="00BD7031"/>
    <w:rsid w:val="00BE0DCF"/>
    <w:rsid w:val="00BE3CAE"/>
    <w:rsid w:val="00BE7370"/>
    <w:rsid w:val="00BF0306"/>
    <w:rsid w:val="00C04C42"/>
    <w:rsid w:val="00C1092A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5DD8"/>
    <w:rsid w:val="00CA6F98"/>
    <w:rsid w:val="00CC1C57"/>
    <w:rsid w:val="00CD51CA"/>
    <w:rsid w:val="00CD63CC"/>
    <w:rsid w:val="00CD7F5A"/>
    <w:rsid w:val="00CE336C"/>
    <w:rsid w:val="00CE47EE"/>
    <w:rsid w:val="00CF3649"/>
    <w:rsid w:val="00D141AE"/>
    <w:rsid w:val="00D2449E"/>
    <w:rsid w:val="00D246FC"/>
    <w:rsid w:val="00D35FCF"/>
    <w:rsid w:val="00D37A1C"/>
    <w:rsid w:val="00D37D5F"/>
    <w:rsid w:val="00D55E76"/>
    <w:rsid w:val="00D605AB"/>
    <w:rsid w:val="00D60CE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D77A4"/>
    <w:rsid w:val="00DE5C52"/>
    <w:rsid w:val="00DF092E"/>
    <w:rsid w:val="00DF3E6A"/>
    <w:rsid w:val="00E04B3F"/>
    <w:rsid w:val="00E05759"/>
    <w:rsid w:val="00E10C4F"/>
    <w:rsid w:val="00E12505"/>
    <w:rsid w:val="00E16A1E"/>
    <w:rsid w:val="00E17DBB"/>
    <w:rsid w:val="00E21F8A"/>
    <w:rsid w:val="00E4521B"/>
    <w:rsid w:val="00E47A81"/>
    <w:rsid w:val="00E506FB"/>
    <w:rsid w:val="00E51DE1"/>
    <w:rsid w:val="00E56330"/>
    <w:rsid w:val="00E61873"/>
    <w:rsid w:val="00E732F9"/>
    <w:rsid w:val="00E74F7B"/>
    <w:rsid w:val="00E779A6"/>
    <w:rsid w:val="00E80ECE"/>
    <w:rsid w:val="00E825B1"/>
    <w:rsid w:val="00E84C2B"/>
    <w:rsid w:val="00E92064"/>
    <w:rsid w:val="00E95222"/>
    <w:rsid w:val="00EA30E7"/>
    <w:rsid w:val="00EA7E50"/>
    <w:rsid w:val="00EB0126"/>
    <w:rsid w:val="00EB7B31"/>
    <w:rsid w:val="00EE41FD"/>
    <w:rsid w:val="00EF03AF"/>
    <w:rsid w:val="00EF0D0E"/>
    <w:rsid w:val="00F054A1"/>
    <w:rsid w:val="00F14082"/>
    <w:rsid w:val="00F36699"/>
    <w:rsid w:val="00F36D44"/>
    <w:rsid w:val="00F4234F"/>
    <w:rsid w:val="00F52662"/>
    <w:rsid w:val="00F53EB3"/>
    <w:rsid w:val="00F5647C"/>
    <w:rsid w:val="00F6017A"/>
    <w:rsid w:val="00F641EB"/>
    <w:rsid w:val="00F6499E"/>
    <w:rsid w:val="00F70255"/>
    <w:rsid w:val="00F8244F"/>
    <w:rsid w:val="00F909E4"/>
    <w:rsid w:val="00FA265D"/>
    <w:rsid w:val="00FB5373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regionecampania-my.sharepoint.com/:w:/g/personal/anna_solimano_regione_campania_it/ES-Kvmk5RYRJmr1mzWFmdxMB1GF-XApwo5422yyZSCtZB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30732-A697-4AD5-96E2-B97FFC64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3959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2026-06-22T14:47:00Z</dcterms:created>
  <dcterms:modified xsi:type="dcterms:W3CDTF">2026-06-22T14:47:00Z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